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290" w:rsidRDefault="00A526EC">
      <w:r>
        <w:t>Clare  Midwife</w:t>
      </w:r>
    </w:p>
    <w:p w:rsidR="00604862" w:rsidRDefault="00604862">
      <w:r>
        <w:t xml:space="preserve">When we found out we were going to have a baby it was exciting beyond belief and also terrifying. I don’t know if you can ever truly confident going into a birth for the first time. </w:t>
      </w:r>
    </w:p>
    <w:p w:rsidR="00604862" w:rsidRDefault="00604862">
      <w:r>
        <w:t xml:space="preserve">To come across Clare the way I did, for her to be involved in my birth and pregnancy I consider myself very lucky. </w:t>
      </w:r>
    </w:p>
    <w:p w:rsidR="00604862" w:rsidRDefault="00604862">
      <w:r>
        <w:t>My name’s Clare and I’m a nurse and a midwife. I graduated from La Trobe uni last year. I did a double degree in Nursing and midwifery. To be registered as a midwife we have to have a certain number of follow through experiences. I got to know Elizabeth and Tim through those antenatal appointments and it’s a privilege to b</w:t>
      </w:r>
      <w:bookmarkStart w:id="0" w:name="_GoBack"/>
      <w:bookmarkEnd w:id="0"/>
      <w:r>
        <w:t xml:space="preserve">e able to spend that time with them and bring their child into the world and help it take its first breaths of life. </w:t>
      </w:r>
    </w:p>
    <w:p w:rsidR="00604862" w:rsidRDefault="00604862">
      <w:r>
        <w:t xml:space="preserve">It was great knowing that she would be there as not only an informed midwife but a friend who can help us through it all. </w:t>
      </w:r>
    </w:p>
    <w:p w:rsidR="00604862" w:rsidRDefault="00604862">
      <w:r>
        <w:t xml:space="preserve">Yeah I was able to bring this little monkey into the world, which was absolutely beautiful. </w:t>
      </w:r>
    </w:p>
    <w:p w:rsidR="00604862" w:rsidRDefault="00604862">
      <w:r>
        <w:t xml:space="preserve">Clare made the pregnancy such a wonderful experience. I couldn’t imagine it without her. </w:t>
      </w:r>
    </w:p>
    <w:p w:rsidR="00604862" w:rsidRDefault="00604862">
      <w:r>
        <w:t xml:space="preserve">La Trobe uni creates graduates that basically do good in the world, which really resonates with me in terms of the career that I’ve chosen to do. </w:t>
      </w:r>
    </w:p>
    <w:sectPr w:rsidR="006048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6EC"/>
    <w:rsid w:val="00217290"/>
    <w:rsid w:val="00604862"/>
    <w:rsid w:val="0087315A"/>
    <w:rsid w:val="00A5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Kendall White</dc:creator>
  <cp:lastModifiedBy>Kendall White</cp:lastModifiedBy>
  <cp:revision>2</cp:revision>
  <dcterms:created xsi:type="dcterms:W3CDTF">2014-06-27T06:47:00Z</dcterms:created>
  <dcterms:modified xsi:type="dcterms:W3CDTF">2014-06-27T06:47:00Z</dcterms:modified>
</cp:coreProperties>
</file>